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AC" w:rsidRPr="00955000" w:rsidRDefault="00BF1BAC" w:rsidP="00BF1BAC">
      <w:pPr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第７号（第３条関係）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F1BAC" w:rsidRPr="00955000">
        <w:trPr>
          <w:trHeight w:val="1331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BF1BAC" w:rsidRPr="00955000" w:rsidRDefault="00BF1BAC" w:rsidP="00BF1BAC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年　　月　　日　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BF1BAC" w:rsidRPr="00955000" w:rsidRDefault="00BF1BAC" w:rsidP="00BF1BAC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保安教育計画策定（変更）認可申請書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（</w:t>
            </w:r>
            <w:r w:rsidR="005C6036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BF1BAC" w:rsidRPr="00955000" w:rsidRDefault="00BF1BAC" w:rsidP="00BF1BAC">
            <w:pPr>
              <w:overflowPunct w:val="0"/>
              <w:ind w:firstLineChars="1300" w:firstLine="273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申請者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F1BAC" w:rsidRPr="00955000" w:rsidRDefault="00BF1BAC" w:rsidP="00BF1BAC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F1BAC" w:rsidRPr="00955000" w:rsidRDefault="00306202" w:rsidP="00BF1BAC">
            <w:pPr>
              <w:overflowPunct w:val="0"/>
              <w:ind w:rightChars="-227" w:right="-477"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F1BAC" w:rsidRPr="00955000" w:rsidRDefault="00BF1BAC" w:rsidP="00BF1BAC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下記のとおり保安教育計画策定（変更）の認可を受けたいので，申請します。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558"/>
              <w:gridCol w:w="5555"/>
            </w:tblGrid>
            <w:tr w:rsidR="00BF1BAC" w:rsidRPr="00955000">
              <w:trPr>
                <w:trHeight w:val="1170"/>
              </w:trPr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許可の種別</w:t>
                  </w:r>
                </w:p>
              </w:tc>
              <w:tc>
                <w:tcPr>
                  <w:tcW w:w="5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製　　造　・　販　　売　・　消　　費</w:t>
                  </w:r>
                </w:p>
              </w:tc>
            </w:tr>
            <w:tr w:rsidR="00BF1BAC" w:rsidRPr="00955000">
              <w:trPr>
                <w:trHeight w:val="1115"/>
              </w:trPr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許可年月日及び番号</w:t>
                  </w:r>
                </w:p>
              </w:tc>
              <w:tc>
                <w:tcPr>
                  <w:tcW w:w="5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ind w:firstLineChars="500" w:firstLine="1050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　　　　第　　　　号</w:t>
                  </w:r>
                </w:p>
              </w:tc>
            </w:tr>
            <w:tr w:rsidR="00BF1BAC" w:rsidRPr="00955000">
              <w:trPr>
                <w:trHeight w:val="1131"/>
              </w:trPr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製造所若しくは販売所の所在地又は消費地</w:t>
                  </w:r>
                </w:p>
              </w:tc>
              <w:tc>
                <w:tcPr>
                  <w:tcW w:w="5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BF1BAC" w:rsidRPr="00955000">
              <w:trPr>
                <w:trHeight w:val="547"/>
              </w:trPr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※受　　付　　欄</w:t>
                  </w:r>
                </w:p>
              </w:tc>
              <w:tc>
                <w:tcPr>
                  <w:tcW w:w="5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※経　　過　　欄</w:t>
                  </w:r>
                </w:p>
              </w:tc>
            </w:tr>
            <w:tr w:rsidR="00BF1BAC" w:rsidRPr="00955000">
              <w:trPr>
                <w:trHeight w:val="1361"/>
              </w:trPr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rPr>
                      <w:color w:val="000000"/>
                    </w:rPr>
                  </w:pPr>
                </w:p>
              </w:tc>
              <w:tc>
                <w:tcPr>
                  <w:tcW w:w="5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BAC" w:rsidRPr="00955000" w:rsidRDefault="00BF1BAC" w:rsidP="00BF1BA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添付書類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１　保安教育計画書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２　変更の場合は，当該変更の概要を記載した書面</w:t>
            </w:r>
          </w:p>
          <w:p w:rsidR="00BF1BAC" w:rsidRPr="00955000" w:rsidRDefault="00BF1BAC" w:rsidP="00306202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68672F">
              <w:rPr>
                <w:rFonts w:ascii="Times New Roman" w:hAnsi="Times New Roman" w:hint="eastAsia"/>
                <w:color w:val="000000"/>
              </w:rPr>
              <w:t>注１</w:t>
            </w:r>
            <w:r w:rsidRPr="00306202">
              <w:rPr>
                <w:rFonts w:ascii="Times New Roman" w:hAnsi="Times New Roman" w:hint="eastAsia"/>
                <w:color w:val="000000"/>
              </w:rPr>
              <w:t xml:space="preserve">　</w:t>
            </w:r>
            <w:r w:rsidRPr="00955000">
              <w:rPr>
                <w:rFonts w:ascii="Times New Roman" w:hAnsi="Times New Roman" w:hint="eastAsia"/>
                <w:color w:val="000000"/>
              </w:rPr>
              <w:t>許可の種別欄については，該当するものを○で囲んでください。</w:t>
            </w:r>
          </w:p>
          <w:p w:rsidR="00BF1BAC" w:rsidRPr="00955000" w:rsidRDefault="00BF1BAC" w:rsidP="00BF1BA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</w:t>
            </w:r>
            <w:r w:rsidR="00306202" w:rsidRPr="0068672F">
              <w:rPr>
                <w:rFonts w:ascii="Times New Roman" w:hAnsi="Times New Roman" w:hint="eastAsia"/>
                <w:color w:val="000000"/>
              </w:rPr>
              <w:t>２</w:t>
            </w:r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  <w:bookmarkStart w:id="0" w:name="_GoBack"/>
            <w:bookmarkEnd w:id="0"/>
          </w:p>
        </w:tc>
      </w:tr>
    </w:tbl>
    <w:p w:rsidR="00F21C2D" w:rsidRPr="00BF1BAC" w:rsidRDefault="00F21C2D"/>
    <w:sectPr w:rsidR="00F21C2D" w:rsidRPr="00BF1BAC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FC" w:rsidRDefault="002D58FC" w:rsidP="005C6036">
      <w:r>
        <w:separator/>
      </w:r>
    </w:p>
  </w:endnote>
  <w:endnote w:type="continuationSeparator" w:id="0">
    <w:p w:rsidR="002D58FC" w:rsidRDefault="002D58FC" w:rsidP="005C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FC" w:rsidRDefault="002D58FC" w:rsidP="005C6036">
      <w:r>
        <w:separator/>
      </w:r>
    </w:p>
  </w:footnote>
  <w:footnote w:type="continuationSeparator" w:id="0">
    <w:p w:rsidR="002D58FC" w:rsidRDefault="002D58FC" w:rsidP="005C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E3EE2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8FC"/>
    <w:rsid w:val="002D5D43"/>
    <w:rsid w:val="002F0951"/>
    <w:rsid w:val="00306202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E10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C6036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8672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D4185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1BAC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577D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25E3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56E2"/>
    <w:rsid w:val="00DD7979"/>
    <w:rsid w:val="00DE324E"/>
    <w:rsid w:val="00DE6A0A"/>
    <w:rsid w:val="00E00CD0"/>
    <w:rsid w:val="00E0379B"/>
    <w:rsid w:val="00E079CE"/>
    <w:rsid w:val="00E126C4"/>
    <w:rsid w:val="00E161AF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BCF5AE-87D0-4E3D-84BA-72149CA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A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6036"/>
    <w:rPr>
      <w:sz w:val="21"/>
      <w:szCs w:val="24"/>
    </w:rPr>
  </w:style>
  <w:style w:type="paragraph" w:styleId="a5">
    <w:name w:val="footer"/>
    <w:basedOn w:val="a"/>
    <w:link w:val="a6"/>
    <w:rsid w:val="005C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C6036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別記様式第７号（第３条関係）</vt:lpstr>
      <vt:lpstr>別記様式第７号（第３条関係）</vt:lpstr>
    </vt:vector>
  </TitlesOfParts>
  <Company>新潟市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別記様式第７号（第３条関係）</dc:title>
  <dc:creator>情報政策課</dc:creator>
  <cp:revision>6</cp:revision>
  <dcterms:created xsi:type="dcterms:W3CDTF">2015-09-11T04:58:00Z</dcterms:created>
  <dcterms:modified xsi:type="dcterms:W3CDTF">2021-03-28T23:15:00Z</dcterms:modified>
</cp:coreProperties>
</file>