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112F" w14:textId="56688C8A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</w:t>
      </w:r>
      <w:r w:rsidR="0096449D">
        <w:rPr>
          <w:rFonts w:ascii="ＭＳ 明朝" w:hAnsi="ＭＳ 明朝" w:hint="eastAsia"/>
          <w:sz w:val="24"/>
          <w:szCs w:val="48"/>
        </w:rPr>
        <w:t>６</w:t>
      </w:r>
      <w:bookmarkStart w:id="0" w:name="_GoBack"/>
      <w:bookmarkEnd w:id="0"/>
      <w:r>
        <w:rPr>
          <w:rFonts w:ascii="ＭＳ 明朝" w:hAnsi="ＭＳ 明朝" w:hint="eastAsia"/>
          <w:sz w:val="24"/>
          <w:szCs w:val="48"/>
        </w:rPr>
        <w:t>号）</w:t>
      </w:r>
    </w:p>
    <w:p w14:paraId="7242277D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6EF1EA6E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51BB804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21345F6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13C12A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28A4B1FE" w14:textId="430FCC49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2E278A">
        <w:rPr>
          <w:rFonts w:ascii="ＭＳ 明朝" w:hAnsi="ＭＳ 明朝" w:hint="eastAsia"/>
          <w:sz w:val="24"/>
          <w:szCs w:val="22"/>
        </w:rPr>
        <w:t>新潟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2E278A">
        <w:rPr>
          <w:rFonts w:ascii="ＭＳ 明朝" w:hAnsi="ＭＳ 明朝" w:hint="eastAsia"/>
          <w:sz w:val="24"/>
          <w:szCs w:val="22"/>
        </w:rPr>
        <w:t>花角　英世</w:t>
      </w:r>
      <w:r w:rsidR="00692503">
        <w:rPr>
          <w:rFonts w:ascii="ＭＳ 明朝" w:hAnsi="ＭＳ 明朝" w:hint="eastAsia"/>
          <w:sz w:val="24"/>
          <w:szCs w:val="22"/>
        </w:rPr>
        <w:t xml:space="preserve">　様</w:t>
      </w:r>
    </w:p>
    <w:p w14:paraId="514D13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4F5A28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E682B78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D58770E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5DC3377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BAF6547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32CD10D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00AC200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37C12396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77F041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CBC7B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A3CAE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35B6C0B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3F0B2C3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AABA1EE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156FF58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032B6CF4" w14:textId="77777777"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3FF7A7F" w14:textId="77777777"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6B0B3A4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8C75BA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0313255B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委任期間　</w:t>
      </w:r>
    </w:p>
    <w:p w14:paraId="108CBCD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D03FC">
        <w:rPr>
          <w:rFonts w:ascii="ＭＳ 明朝" w:hAnsi="ＭＳ 明朝" w:hint="eastAsia"/>
          <w:sz w:val="22"/>
          <w:szCs w:val="22"/>
        </w:rPr>
        <w:t>（例）</w:t>
      </w:r>
      <w:r>
        <w:rPr>
          <w:rFonts w:ascii="ＭＳ 明朝" w:hAnsi="ＭＳ 明朝" w:hint="eastAsia"/>
          <w:sz w:val="22"/>
          <w:szCs w:val="22"/>
        </w:rPr>
        <w:t>新たな受任者が決定するまでの期間とする。</w:t>
      </w:r>
    </w:p>
    <w:p w14:paraId="023496F1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368F4D14" w14:textId="77777777" w:rsidR="009B4649" w:rsidRPr="006C221D" w:rsidRDefault="0096449D"/>
    <w:sectPr w:rsidR="009B4649" w:rsidRPr="006C221D" w:rsidSect="00F003D2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A52B" w14:textId="77777777" w:rsidR="00DB50E1" w:rsidRDefault="00DB50E1" w:rsidP="008F43B1">
      <w:r>
        <w:separator/>
      </w:r>
    </w:p>
  </w:endnote>
  <w:endnote w:type="continuationSeparator" w:id="0">
    <w:p w14:paraId="645D0A36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D495" w14:textId="77777777" w:rsidR="00DB50E1" w:rsidRDefault="00DB50E1" w:rsidP="008F43B1">
      <w:r>
        <w:separator/>
      </w:r>
    </w:p>
  </w:footnote>
  <w:footnote w:type="continuationSeparator" w:id="0">
    <w:p w14:paraId="012E91C4" w14:textId="77777777" w:rsidR="00DB50E1" w:rsidRDefault="00DB50E1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2E278A"/>
    <w:rsid w:val="003070F6"/>
    <w:rsid w:val="003F6BAC"/>
    <w:rsid w:val="00473812"/>
    <w:rsid w:val="00692503"/>
    <w:rsid w:val="00693E45"/>
    <w:rsid w:val="0069535A"/>
    <w:rsid w:val="006C221D"/>
    <w:rsid w:val="006F3147"/>
    <w:rsid w:val="0076602E"/>
    <w:rsid w:val="00771852"/>
    <w:rsid w:val="00774E3C"/>
    <w:rsid w:val="008B470C"/>
    <w:rsid w:val="008F43B1"/>
    <w:rsid w:val="00922E54"/>
    <w:rsid w:val="0096449D"/>
    <w:rsid w:val="009A0DD3"/>
    <w:rsid w:val="009B4D12"/>
    <w:rsid w:val="00A47A17"/>
    <w:rsid w:val="00AD03FC"/>
    <w:rsid w:val="00DB50E1"/>
    <w:rsid w:val="00DF47AB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A91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dcterms:created xsi:type="dcterms:W3CDTF">2024-01-08T09:39:00Z</dcterms:created>
  <dcterms:modified xsi:type="dcterms:W3CDTF">2024-01-10T04:16:00Z</dcterms:modified>
</cp:coreProperties>
</file>